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816"/>
        <w:gridCol w:w="1194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proofErr w:type="gramStart"/>
            <w:r w:rsidRPr="00D05219">
              <w:rPr>
                <w:rFonts w:ascii="Times New Roman" w:hAnsi="Times New Roman"/>
                <w:u w:val="single"/>
              </w:rPr>
              <w:t>ZÁKLADNÍ  POPIS</w:t>
            </w:r>
            <w:proofErr w:type="gramEnd"/>
            <w:r w:rsidRPr="00D05219">
              <w:rPr>
                <w:rFonts w:ascii="Times New Roman" w:hAnsi="Times New Roman"/>
                <w:u w:val="single"/>
              </w:rPr>
              <w:t xml:space="preserve">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 xml:space="preserve">INFORMACE A </w:t>
            </w:r>
            <w:proofErr w:type="gramStart"/>
            <w:r w:rsidRPr="00D05219">
              <w:rPr>
                <w:rFonts w:ascii="Times New Roman" w:hAnsi="Times New Roman"/>
                <w:sz w:val="24"/>
              </w:rPr>
              <w:t>dOKLADY  O</w:t>
            </w:r>
            <w:proofErr w:type="gramEnd"/>
            <w:r w:rsidRPr="00D05219">
              <w:rPr>
                <w:rFonts w:ascii="Times New Roman" w:hAnsi="Times New Roman"/>
                <w:sz w:val="24"/>
              </w:rPr>
              <w:t xml:space="preserve">  KVALITĚ  odpadu  určeného  k OdSTRANĚní  na  skládce  ODPADŮ  SUCHÝ  DŮL (IČZ: CZZ00698)</w:t>
            </w:r>
          </w:p>
          <w:p w14:paraId="2154D539" w14:textId="15522730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 odpady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D05219" w:rsidRDefault="000C0D6C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374CAD5E" w:rsidR="000C0D6C" w:rsidRPr="00D05219" w:rsidRDefault="000C0D6C">
            <w:pPr>
              <w:rPr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Název: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Adresa, </w:t>
            </w:r>
            <w:proofErr w:type="gramStart"/>
            <w:r w:rsidRPr="00D05219">
              <w:rPr>
                <w:i/>
                <w:sz w:val="22"/>
                <w:szCs w:val="22"/>
              </w:rPr>
              <w:t xml:space="preserve">sídlo: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D05219" w:rsidRDefault="000C0D6C" w:rsidP="00AF1612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>IČ</w:t>
            </w:r>
            <w:r w:rsidR="00757DC0" w:rsidRPr="00D05219">
              <w:rPr>
                <w:i/>
                <w:sz w:val="22"/>
                <w:szCs w:val="22"/>
              </w:rPr>
              <w:t>O</w:t>
            </w:r>
            <w:r w:rsidRPr="00D05219">
              <w:rPr>
                <w:i/>
                <w:sz w:val="22"/>
                <w:szCs w:val="22"/>
              </w:rPr>
              <w:t xml:space="preserve">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</w:t>
            </w:r>
            <w:r w:rsidR="00587B6E" w:rsidRPr="00D05219">
              <w:rPr>
                <w:i/>
                <w:sz w:val="22"/>
                <w:szCs w:val="22"/>
              </w:rPr>
              <w:t xml:space="preserve"> </w:t>
            </w:r>
            <w:r w:rsidRPr="00D05219">
              <w:rPr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1A79AD" w:rsidRPr="00D05219">
              <w:rPr>
                <w:i/>
                <w:sz w:val="22"/>
                <w:szCs w:val="22"/>
              </w:rPr>
              <w:t>Z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Provozovna</w:t>
            </w:r>
            <w:r w:rsidR="0008036B" w:rsidRPr="00D05219">
              <w:rPr>
                <w:b/>
                <w:sz w:val="22"/>
                <w:szCs w:val="22"/>
              </w:rPr>
              <w:t>/místo</w:t>
            </w:r>
            <w:r w:rsidRPr="00D05219">
              <w:rPr>
                <w:b/>
                <w:sz w:val="22"/>
                <w:szCs w:val="22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17760459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Název: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D05219" w:rsidRDefault="0008036B">
            <w:pPr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Adresa: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D05219" w:rsidRDefault="0008036B" w:rsidP="0008036B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bCs/>
                <w:i/>
                <w:sz w:val="22"/>
                <w:szCs w:val="22"/>
              </w:rPr>
              <w:t>IČ</w:t>
            </w:r>
            <w:r w:rsidR="00306F64" w:rsidRPr="00D05219">
              <w:rPr>
                <w:bCs/>
                <w:i/>
                <w:sz w:val="22"/>
                <w:szCs w:val="22"/>
              </w:rPr>
              <w:t>P/IČZ</w:t>
            </w:r>
            <w:r w:rsidRPr="00D05219">
              <w:rPr>
                <w:bCs/>
                <w:i/>
                <w:sz w:val="22"/>
                <w:szCs w:val="22"/>
              </w:rPr>
              <w:t>UJ</w:t>
            </w:r>
            <w:r w:rsidR="006965FD" w:rsidRPr="00D05219">
              <w:rPr>
                <w:bCs/>
                <w:i/>
                <w:sz w:val="22"/>
                <w:szCs w:val="22"/>
              </w:rPr>
              <w:t>/ORP</w:t>
            </w:r>
            <w:r w:rsidRPr="00D05219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D05219" w:rsidRDefault="000C0D6C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D05219">
              <w:rPr>
                <w:b/>
                <w:sz w:val="22"/>
                <w:szCs w:val="22"/>
              </w:rPr>
              <w:t>předávající osoby</w:t>
            </w:r>
            <w:r w:rsidRPr="00D05219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2D159040" w:rsidR="000C0D6C" w:rsidRPr="00D05219" w:rsidRDefault="000C0D6C">
            <w:pPr>
              <w:rPr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Název: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 </w:t>
            </w:r>
          </w:p>
        </w:tc>
      </w:tr>
      <w:tr w:rsidR="00D05219" w:rsidRPr="00D05219" w14:paraId="7C21FF6C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F4BBE51" w:rsidR="000C0D6C" w:rsidRPr="00D05219" w:rsidRDefault="000C0D6C">
            <w:pPr>
              <w:rPr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Adresa: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78E53C8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4D82AF36" w:rsidR="000C0D6C" w:rsidRPr="00D05219" w:rsidRDefault="000C0D6C">
            <w:pPr>
              <w:rPr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>IČ</w:t>
            </w:r>
            <w:r w:rsidR="00757DC0" w:rsidRPr="00D05219">
              <w:rPr>
                <w:i/>
                <w:sz w:val="22"/>
                <w:szCs w:val="22"/>
              </w:rPr>
              <w:t>O</w:t>
            </w:r>
            <w:r w:rsidRPr="00D05219">
              <w:rPr>
                <w:i/>
                <w:sz w:val="22"/>
                <w:szCs w:val="22"/>
              </w:rPr>
              <w:t xml:space="preserve">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1B97024D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1A79AD" w:rsidRPr="00D05219">
              <w:rPr>
                <w:i/>
                <w:sz w:val="22"/>
                <w:szCs w:val="22"/>
              </w:rPr>
              <w:t>Z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05219">
              <w:rPr>
                <w:i/>
                <w:sz w:val="22"/>
                <w:szCs w:val="22"/>
              </w:rPr>
              <w:t xml:space="preserve">RZ:   </w:t>
            </w:r>
            <w:proofErr w:type="gramEnd"/>
            <w:r w:rsidRPr="00D05219">
              <w:rPr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D05219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D05219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D05219" w:rsidRDefault="000C0D6C">
            <w:pPr>
              <w:rPr>
                <w:sz w:val="22"/>
                <w:szCs w:val="22"/>
              </w:rPr>
            </w:pPr>
          </w:p>
        </w:tc>
      </w:tr>
      <w:tr w:rsidR="00D05219" w:rsidRPr="00D05219" w14:paraId="149036D9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F303FB2" w14:textId="3D3F39AF" w:rsidR="000C0D6C" w:rsidRPr="00D05219" w:rsidRDefault="000C0D6C" w:rsidP="00D74226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Název druhu odpadu: </w:t>
            </w:r>
          </w:p>
        </w:tc>
        <w:tc>
          <w:tcPr>
            <w:tcW w:w="404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908757E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3FCBF30E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478126B4" w:rsidR="000C0D6C" w:rsidRPr="00D05219" w:rsidRDefault="000C0D6C" w:rsidP="00D74226">
            <w:pPr>
              <w:pStyle w:val="Nadpis5"/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Katalogové </w:t>
            </w:r>
            <w:proofErr w:type="gramStart"/>
            <w:r w:rsidRPr="00D05219">
              <w:rPr>
                <w:sz w:val="22"/>
                <w:szCs w:val="22"/>
              </w:rPr>
              <w:t xml:space="preserve">číslo:   </w:t>
            </w:r>
            <w:proofErr w:type="gramEnd"/>
            <w:r w:rsidRPr="00D05219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2B4C1104" w:rsidR="000C0D6C" w:rsidRPr="00D05219" w:rsidRDefault="000C0D6C" w:rsidP="00240237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Kategorie odpadu:</w:t>
            </w:r>
            <w:r w:rsidR="00240237" w:rsidRPr="00D0521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4523C3A5" w:rsidR="00FE292F" w:rsidRPr="00D05219" w:rsidRDefault="00FE292F" w:rsidP="00240237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Údaj, jaká hmotnost je původem ze skupin 15 01, 17 a 20 (pro odpad skupiny 19): 15 01 - 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  <w:r w:rsidRPr="00D05219">
              <w:rPr>
                <w:i/>
                <w:iCs/>
                <w:sz w:val="22"/>
                <w:szCs w:val="22"/>
              </w:rPr>
              <w:t xml:space="preserve">, 17 - 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  <w:r w:rsidRPr="00D05219">
              <w:rPr>
                <w:i/>
                <w:iCs/>
                <w:sz w:val="22"/>
                <w:szCs w:val="22"/>
              </w:rPr>
              <w:t xml:space="preserve">, 20 -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D05219" w:rsidRDefault="000C0D6C" w:rsidP="00D05219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05219" w:rsidRPr="00D05219" w14:paraId="1164B286" w14:textId="77777777">
        <w:trPr>
          <w:cantSplit/>
          <w:trHeight w:val="36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1893CCE" w14:textId="2B5AD90B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Fyzikální vlastnosti odpadu (</w:t>
            </w:r>
            <w:r w:rsidR="00511A53" w:rsidRPr="00D05219">
              <w:rPr>
                <w:i/>
                <w:sz w:val="22"/>
                <w:szCs w:val="22"/>
              </w:rPr>
              <w:t>skupenství</w:t>
            </w:r>
            <w:r w:rsidRPr="00D05219">
              <w:rPr>
                <w:i/>
                <w:sz w:val="22"/>
                <w:szCs w:val="22"/>
              </w:rPr>
              <w:t>, barva, zápach aj.</w:t>
            </w:r>
            <w:r w:rsidR="00587B6E" w:rsidRPr="00D05219">
              <w:rPr>
                <w:i/>
                <w:sz w:val="22"/>
                <w:szCs w:val="22"/>
              </w:rPr>
              <w:t>)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EE84AD" w14:textId="3C0D4751" w:rsidR="000C0D6C" w:rsidRPr="00D05219" w:rsidRDefault="000C0D6C" w:rsidP="00AF1612">
            <w:pPr>
              <w:pStyle w:val="Nadpis6"/>
              <w:rPr>
                <w:sz w:val="22"/>
                <w:szCs w:val="22"/>
              </w:rPr>
            </w:pP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383E1FB2" w:rsidR="00511A53" w:rsidRPr="00D05219" w:rsidRDefault="00511A53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Údaje o složení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D05219" w:rsidRDefault="00511A53" w:rsidP="00AF1612">
            <w:pPr>
              <w:pStyle w:val="Nadpis6"/>
              <w:rPr>
                <w:sz w:val="22"/>
                <w:szCs w:val="22"/>
              </w:rPr>
            </w:pPr>
          </w:p>
        </w:tc>
      </w:tr>
      <w:tr w:rsidR="00D05219" w:rsidRPr="00D05219" w14:paraId="16903AF0" w14:textId="77777777" w:rsidTr="007A1297">
        <w:trPr>
          <w:cantSplit/>
          <w:trHeight w:val="454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128376" w14:textId="77777777" w:rsidR="00042CD0" w:rsidRPr="00D05219" w:rsidRDefault="00042CD0">
            <w:pPr>
              <w:pStyle w:val="Nadpis7"/>
              <w:rPr>
                <w:b w:val="0"/>
                <w:bCs w:val="0"/>
                <w:i/>
                <w:sz w:val="22"/>
                <w:szCs w:val="22"/>
              </w:rPr>
            </w:pPr>
            <w:r w:rsidRPr="00D05219">
              <w:rPr>
                <w:b w:val="0"/>
                <w:bCs w:val="0"/>
                <w:i/>
                <w:sz w:val="22"/>
                <w:szCs w:val="22"/>
              </w:rPr>
              <w:t>Rozhodné parametry pro možnost uložení odpadu, protokol o vzorkování odpadu:</w:t>
            </w:r>
          </w:p>
          <w:p w14:paraId="2113FAFB" w14:textId="4DA0E232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D05219" w:rsidRDefault="000C0D6C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D6936B" w14:textId="77777777" w:rsidR="00042CD0" w:rsidRPr="00D05219" w:rsidRDefault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Odůvodnění, proč nejde s odpadem nakládat jiným způsobem v souladu s hierarchií OH:</w:t>
            </w:r>
          </w:p>
          <w:p w14:paraId="72A06235" w14:textId="2BBF02AE" w:rsidR="00042CD0" w:rsidRPr="00D05219" w:rsidRDefault="00042CD0">
            <w:pPr>
              <w:rPr>
                <w:sz w:val="22"/>
                <w:szCs w:val="22"/>
              </w:rPr>
            </w:pP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b/>
                <w:bCs/>
                <w:i/>
                <w:sz w:val="22"/>
                <w:szCs w:val="22"/>
              </w:rPr>
              <w:t>S-00</w:t>
            </w:r>
            <w:r w:rsidRPr="00D05219">
              <w:rPr>
                <w:i/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5311B77F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8CB15D0" w14:textId="789B1634" w:rsidR="00042CD0" w:rsidRPr="00D05219" w:rsidRDefault="007D2D4C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Popis způsobu úpravy před uložením na skládku: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210A189" w14:textId="1E8B7634" w:rsidR="00042CD0" w:rsidRPr="00D05219" w:rsidRDefault="00042CD0" w:rsidP="00042CD0">
            <w:pPr>
              <w:pStyle w:val="Nadpis9"/>
              <w:rPr>
                <w:sz w:val="22"/>
                <w:szCs w:val="22"/>
              </w:rPr>
            </w:pP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727ACCBF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Údaje o vyluhovatelnosti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7713FF4" w:rsidR="00042CD0" w:rsidRPr="00D05219" w:rsidRDefault="00042CD0" w:rsidP="00042CD0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3468AEF1" w:rsidR="00042CD0" w:rsidRPr="00D05219" w:rsidRDefault="00042CD0" w:rsidP="00042CD0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Výhřevnost odpadu v sušině stanovena: zkouška / 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D05219" w:rsidRDefault="00042CD0" w:rsidP="00042CD0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05219" w:rsidRPr="00D05219" w14:paraId="350EDFF7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E99C39F" w14:textId="77777777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F29A1B" w14:textId="77777777" w:rsidR="00042CD0" w:rsidRPr="00D05219" w:rsidRDefault="00042CD0" w:rsidP="00042CD0">
            <w:pPr>
              <w:pStyle w:val="Nadpis8"/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D05219">
              <w:rPr>
                <w:rFonts w:ascii="Times New Roman" w:hAnsi="Times New Roman"/>
                <w:sz w:val="22"/>
                <w:szCs w:val="22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</w:t>
            </w:r>
            <w:proofErr w:type="spellStart"/>
            <w:r w:rsidR="00042CD0" w:rsidRPr="00D05219">
              <w:rPr>
                <w:sz w:val="22"/>
                <w:szCs w:val="22"/>
              </w:rPr>
              <w:t>příl</w:t>
            </w:r>
            <w:proofErr w:type="spellEnd"/>
            <w:r w:rsidR="00042CD0" w:rsidRPr="00D05219">
              <w:rPr>
                <w:sz w:val="22"/>
                <w:szCs w:val="22"/>
              </w:rPr>
              <w:t xml:space="preserve">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lastRenderedPageBreak/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8036B"/>
    <w:rsid w:val="000C0D6C"/>
    <w:rsid w:val="000F43EA"/>
    <w:rsid w:val="0014520E"/>
    <w:rsid w:val="001A79AD"/>
    <w:rsid w:val="00240237"/>
    <w:rsid w:val="002534E8"/>
    <w:rsid w:val="002E4921"/>
    <w:rsid w:val="00306F64"/>
    <w:rsid w:val="00511A53"/>
    <w:rsid w:val="005766EC"/>
    <w:rsid w:val="00587B6E"/>
    <w:rsid w:val="005A2D5D"/>
    <w:rsid w:val="005D05E1"/>
    <w:rsid w:val="00615886"/>
    <w:rsid w:val="00650BA0"/>
    <w:rsid w:val="006633FB"/>
    <w:rsid w:val="006965FD"/>
    <w:rsid w:val="00757DC0"/>
    <w:rsid w:val="007D2D4C"/>
    <w:rsid w:val="0081506F"/>
    <w:rsid w:val="0099693E"/>
    <w:rsid w:val="00AF1612"/>
    <w:rsid w:val="00B338B0"/>
    <w:rsid w:val="00B35342"/>
    <w:rsid w:val="00D05219"/>
    <w:rsid w:val="00D13024"/>
    <w:rsid w:val="00D30DA8"/>
    <w:rsid w:val="00D653A7"/>
    <w:rsid w:val="00D74226"/>
    <w:rsid w:val="00D91D7E"/>
    <w:rsid w:val="00E9514F"/>
    <w:rsid w:val="00F23A4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Vašina Ladislav</cp:lastModifiedBy>
  <cp:revision>31</cp:revision>
  <cp:lastPrinted>2009-01-06T07:02:00Z</cp:lastPrinted>
  <dcterms:created xsi:type="dcterms:W3CDTF">2015-01-07T12:25:00Z</dcterms:created>
  <dcterms:modified xsi:type="dcterms:W3CDTF">2021-12-29T06:21:00Z</dcterms:modified>
</cp:coreProperties>
</file>